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7A" w:rsidRDefault="0085347A">
      <w:r>
        <w:t>Rezept für 4 Personen</w:t>
      </w:r>
    </w:p>
    <w:p w:rsidR="0085347A" w:rsidRDefault="0085347A"/>
    <w:p w:rsidR="0085347A" w:rsidRDefault="0085347A">
      <w:r>
        <w:t>Holzfällersteak mit Speck</w:t>
      </w:r>
    </w:p>
    <w:p w:rsidR="0085347A" w:rsidRDefault="0085347A"/>
    <w:p w:rsidR="0085347A" w:rsidRDefault="0085347A">
      <w:r>
        <w:t>4 Schweinskarreeschnitzel</w:t>
      </w:r>
    </w:p>
    <w:p w:rsidR="0085347A" w:rsidRDefault="0085347A">
      <w:r>
        <w:t>8 Speckscheiben</w:t>
      </w:r>
    </w:p>
    <w:p w:rsidR="0085347A" w:rsidRDefault="0085347A">
      <w:r>
        <w:t>12 Champignons</w:t>
      </w:r>
    </w:p>
    <w:p w:rsidR="0085347A" w:rsidRDefault="0085347A">
      <w:r>
        <w:t>Salz, Pfeffer</w:t>
      </w:r>
    </w:p>
    <w:p w:rsidR="0085347A" w:rsidRDefault="0085347A">
      <w:r>
        <w:t>1 Zwiebel</w:t>
      </w:r>
    </w:p>
    <w:p w:rsidR="0085347A" w:rsidRDefault="0085347A"/>
    <w:p w:rsidR="0085347A" w:rsidRDefault="0085347A">
      <w:proofErr w:type="spellStart"/>
      <w:r>
        <w:t>Beacon</w:t>
      </w:r>
      <w:proofErr w:type="spellEnd"/>
      <w:r>
        <w:t xml:space="preserve">  Burger</w:t>
      </w:r>
    </w:p>
    <w:p w:rsidR="0085347A" w:rsidRDefault="0085347A"/>
    <w:p w:rsidR="0085347A" w:rsidRDefault="0085347A">
      <w:r>
        <w:t xml:space="preserve">4 </w:t>
      </w:r>
      <w:proofErr w:type="spellStart"/>
      <w:r>
        <w:t>Rindsburger</w:t>
      </w:r>
      <w:proofErr w:type="spellEnd"/>
    </w:p>
    <w:p w:rsidR="0085347A" w:rsidRDefault="0085347A">
      <w:r>
        <w:t>8 Speckscheiben</w:t>
      </w:r>
    </w:p>
    <w:p w:rsidR="0085347A" w:rsidRDefault="0085347A">
      <w:proofErr w:type="gramStart"/>
      <w:r>
        <w:t>4 Scheiben Toastkäse</w:t>
      </w:r>
      <w:proofErr w:type="gramEnd"/>
    </w:p>
    <w:p w:rsidR="0085347A" w:rsidRDefault="0085347A">
      <w:r>
        <w:t>4 Burgerbrote mit Sesam</w:t>
      </w:r>
    </w:p>
    <w:p w:rsidR="0085347A" w:rsidRDefault="0085347A">
      <w:r>
        <w:t>Eisbergsalat</w:t>
      </w:r>
    </w:p>
    <w:p w:rsidR="0085347A" w:rsidRDefault="0085347A">
      <w:r>
        <w:t>1 Zwiebel</w:t>
      </w:r>
    </w:p>
    <w:p w:rsidR="0085347A" w:rsidRDefault="0085347A"/>
    <w:p w:rsidR="0085347A" w:rsidRDefault="0085347A">
      <w:proofErr w:type="spellStart"/>
      <w:r>
        <w:t>Chickensalat</w:t>
      </w:r>
      <w:proofErr w:type="spellEnd"/>
    </w:p>
    <w:p w:rsidR="0085347A" w:rsidRDefault="0085347A"/>
    <w:p w:rsidR="0085347A" w:rsidRDefault="0085347A">
      <w:r>
        <w:t>Salat der Saison</w:t>
      </w:r>
    </w:p>
    <w:p w:rsidR="0085347A" w:rsidRDefault="0085347A">
      <w:r>
        <w:t>Dressing nach Geschmack</w:t>
      </w:r>
    </w:p>
    <w:p w:rsidR="0085347A" w:rsidRDefault="0085347A">
      <w:r>
        <w:t>Hühner- oder Putenstreifen</w:t>
      </w:r>
    </w:p>
    <w:p w:rsidR="0085347A" w:rsidRDefault="0085347A">
      <w:r>
        <w:t>Salz, Pfeffer</w:t>
      </w:r>
    </w:p>
    <w:p w:rsidR="0085347A" w:rsidRDefault="0085347A"/>
    <w:p w:rsidR="00DE2ED1" w:rsidRDefault="0085347A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347A"/>
    <w:rsid w:val="0085347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BE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2012-05-22T12:42:00Z</dcterms:created>
  <dcterms:modified xsi:type="dcterms:W3CDTF">2012-05-22T12:50:00Z</dcterms:modified>
</cp:coreProperties>
</file>